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39" w:rsidRDefault="00C63EA7">
      <w:r>
        <w:rPr>
          <w:rStyle w:val="PsacstrojHTML"/>
        </w:rPr>
        <w:t>VÝSTRAHA ČHMÚ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Číslo:  PVI_2017/80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Vydaná: středa 09.08.2017 11:21  (09:21 UTC)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jev: VELMI VYSOKÉ TEPLOTY  (VYSOKÝ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Jihomoravský:(BM,BI,BV,HO,VY,ZN,) do 600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Zlínský do 600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Olomoucký:(JE,OL,PV,PR,) do 600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Moravskoslezský:(FM,KA,NJ,OP,OT,) do 600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od čtvrtka 10.08.2017 12:00  do čtvrtka 10.08.2017 19:00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jev: SILNÉ BOUŘKY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Praha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Středočeský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Pardubický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Královéhradecký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Liberecký:(JN,SM,)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Vysočina:(HB,JI,PE,ZR,)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Jihomoravský:(BK,)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Olomoucký:(JE,SU,)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Moravskoslezský:(BR,)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od středy 09.08.2017 21:00  do čtvrtka 10.08.2017 05:00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jev: VYSOKÉ TEPLOTY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Vysočina:(TR,) do 600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Jihomoravský:(BK,) do 600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Olomoucký:(SU,) do 600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Moravskoslezský:(BR,) do 600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od čtvrtka 10.08.2017 12:00  do čtvrtka 10.08.2017 19:00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Nad střední Evropou se bude vlnit výrazné frontální rozhraní oddělující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velmi teplý vzduch na východě a chladný na západě.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 oblasti frontálního rozhraní se budou od středy 9.8. vyskytovat na našem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území přeháňky a bouřky, ojediněle i intenzivní s úhrny až kolem 40 mm, s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nárazy větru a kroupami. První intenzivní srážky jsou pravděpodobné ve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středu ve večerních hodinách a v noci na čtvrtek. Další očekáváme ve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čtvrtek od odpoledních hodin a v průběhu pátku.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Východně od frontálního rozhraní v tropickém vzduchu budou denní teploty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vzduchu vystupovat na velmi vysoké hodnoty. Očekáváme, že ve čtvrtek 10.8.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Moravě ve Slezsku přesáhnou teploty na většině území hodnotu 34 °C.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Velmi teplé počasí s teplotami nad 31 °C bude na východě našeho území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pokračovat i v pátek.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Výstrahu na nebezpečné bouřkové jevy a vysoké teploty vzduchu budeme podle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aktuálních podkladů ještě upřesňovat, nejpozději ve čtvrtek 10.8. dopoledne.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Doporučení ke zmírnění následků jevů: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lastRenderedPageBreak/>
        <w:t>-Přívalový déšť může ojediněle vést k zatopení níže položených míst, sklepů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apod.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-Pro omezení škod nárazovým větrem zajistit okna, dveře, odstranit nebo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upevnit volně položené předměty (zahradní nábytek, slunečníky apod.).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-Dbát na bezpečnost zejména s ohledem na nebezpečí úrazu větrem uvolněnými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předměty, pádem ulomených větví apod. a zásahu bleskem.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-Vývoj a postup bouřek lze sledovat na výstupech z meteorologických radarů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zobrazených na stránkách ČHMÚ </w:t>
      </w:r>
      <w:hyperlink r:id="rId5" w:history="1">
        <w:r>
          <w:rPr>
            <w:rStyle w:val="PsacstrojHTML"/>
            <w:color w:val="0000FF"/>
            <w:u w:val="single"/>
          </w:rPr>
          <w:t>www.chmi.cz</w:t>
        </w:r>
      </w:hyperlink>
      <w:r>
        <w:rPr>
          <w:rStyle w:val="PsacstrojHTML"/>
        </w:rPr>
        <w:t xml:space="preserve"> nebo v aplikaci chytrého telefonu,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tabletu, apod.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Doporučení k eliminaci přehřátí a dehydratace organismu s možným poškozením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zdraví: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-Omezit tělesnou zátěž a nepobývat na přímém slunci v poledních 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odpoledních hodinách.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-Nenechávat děti, ale i zvířata, na přímém slunci, zejména ve stojících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automobilech.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-Věnovat zvýšenou pozornost nemocným a starším občanům.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-Zvýšit konzumaci neslazených nealkoholických nápojů bez kofeinu,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přednostně neperlivých, které je vhodné kombinovat s minerálními vodami.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-Při pobytu na přímém slunci používat ochranné prostředky (krémy s vysokým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UV filtrem, sluneční brýle, pokrývku hlavy).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Vydalo: Centrální předpovědní pracoviště ČHMÚ - Praha/Racko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ve spolupráci s VGHMÚř</w:t>
      </w:r>
      <w:r>
        <w:rPr>
          <w:rFonts w:ascii="Courier New" w:hAnsi="Courier New" w:cs="Courier New"/>
          <w:sz w:val="20"/>
          <w:szCs w:val="20"/>
        </w:rPr>
        <w:br/>
      </w:r>
      <w:bookmarkStart w:id="0" w:name="_GoBack"/>
      <w:bookmarkEnd w:id="0"/>
    </w:p>
    <w:sectPr w:rsidR="00F23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F6"/>
    <w:rsid w:val="00C63EA7"/>
    <w:rsid w:val="00DA54F6"/>
    <w:rsid w:val="00F2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C63EA7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C63EA7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chm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2017-08-09T14:48:00Z</dcterms:created>
  <dcterms:modified xsi:type="dcterms:W3CDTF">2017-08-09T14:48:00Z</dcterms:modified>
</cp:coreProperties>
</file>